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DECD" w14:textId="00199819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EB2586">
        <w:rPr>
          <w:rFonts w:ascii="Arial" w:hAnsi="Arial" w:cs="Arial"/>
          <w:b/>
          <w:sz w:val="32"/>
          <w:szCs w:val="32"/>
        </w:rPr>
        <w:t>9</w:t>
      </w:r>
      <w:r w:rsidR="0036308C">
        <w:rPr>
          <w:rFonts w:ascii="Arial" w:hAnsi="Arial" w:cs="Arial"/>
          <w:b/>
          <w:sz w:val="32"/>
          <w:szCs w:val="32"/>
        </w:rPr>
        <w:t xml:space="preserve"> </w:t>
      </w:r>
      <w:r w:rsidR="004C303D">
        <w:rPr>
          <w:rFonts w:ascii="Arial" w:hAnsi="Arial" w:cs="Arial"/>
          <w:b/>
          <w:sz w:val="32"/>
          <w:szCs w:val="32"/>
        </w:rPr>
        <w:t>KELLOGG COMMUNITY COLLEGE BRUINS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269D6293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DB6968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B8AF9B2" w14:textId="534FDCCF" w:rsidR="00DA3772" w:rsidRDefault="00BC0C7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B2586">
        <w:rPr>
          <w:rFonts w:ascii="Arial" w:hAnsi="Arial" w:cs="Arial"/>
          <w:sz w:val="24"/>
          <w:szCs w:val="24"/>
        </w:rPr>
        <w:t>1</w:t>
      </w:r>
      <w:r w:rsidR="00EB2586">
        <w:rPr>
          <w:rFonts w:ascii="Arial" w:hAnsi="Arial" w:cs="Arial"/>
          <w:sz w:val="24"/>
          <w:szCs w:val="24"/>
        </w:rPr>
        <w:tab/>
        <w:t>Zach Burkholder</w:t>
      </w:r>
      <w:r w:rsidR="00EB2586">
        <w:rPr>
          <w:rFonts w:ascii="Arial" w:hAnsi="Arial" w:cs="Arial"/>
          <w:sz w:val="24"/>
          <w:szCs w:val="24"/>
        </w:rPr>
        <w:tab/>
        <w:t>IF</w:t>
      </w:r>
      <w:r w:rsidR="00EB2586">
        <w:rPr>
          <w:rFonts w:ascii="Arial" w:hAnsi="Arial" w:cs="Arial"/>
          <w:sz w:val="24"/>
          <w:szCs w:val="24"/>
        </w:rPr>
        <w:tab/>
        <w:t>R/R</w:t>
      </w:r>
      <w:r w:rsidR="00EB2586">
        <w:rPr>
          <w:rFonts w:ascii="Arial" w:hAnsi="Arial" w:cs="Arial"/>
          <w:sz w:val="24"/>
          <w:szCs w:val="24"/>
        </w:rPr>
        <w:tab/>
        <w:t>5-10</w:t>
      </w:r>
      <w:r w:rsidR="00EB2586">
        <w:rPr>
          <w:rFonts w:ascii="Arial" w:hAnsi="Arial" w:cs="Arial"/>
          <w:sz w:val="24"/>
          <w:szCs w:val="24"/>
        </w:rPr>
        <w:tab/>
        <w:t>145</w:t>
      </w:r>
      <w:r w:rsidR="00EB2586">
        <w:rPr>
          <w:rFonts w:ascii="Arial" w:hAnsi="Arial" w:cs="Arial"/>
          <w:sz w:val="24"/>
          <w:szCs w:val="24"/>
        </w:rPr>
        <w:tab/>
        <w:t>FR</w:t>
      </w:r>
      <w:r w:rsidR="00EB2586">
        <w:rPr>
          <w:rFonts w:ascii="Arial" w:hAnsi="Arial" w:cs="Arial"/>
          <w:sz w:val="24"/>
          <w:szCs w:val="24"/>
        </w:rPr>
        <w:tab/>
        <w:t>Brenan, IN/St. Joseph</w:t>
      </w:r>
    </w:p>
    <w:p w14:paraId="39D6C100" w14:textId="347B8F50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Trenton Newby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 Bloomfield, MI/West Bloomfield</w:t>
      </w:r>
    </w:p>
    <w:p w14:paraId="0335B7EC" w14:textId="42D21062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Zach </w:t>
      </w:r>
      <w:proofErr w:type="spellStart"/>
      <w:r>
        <w:rPr>
          <w:rFonts w:ascii="Arial" w:hAnsi="Arial" w:cs="Arial"/>
          <w:sz w:val="24"/>
          <w:szCs w:val="24"/>
        </w:rPr>
        <w:t>Dehn</w:t>
      </w:r>
      <w:proofErr w:type="spellEnd"/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Battle Creek, </w:t>
      </w:r>
      <w:proofErr w:type="spellStart"/>
      <w:r>
        <w:rPr>
          <w:rFonts w:ascii="Arial" w:hAnsi="Arial" w:cs="Arial"/>
          <w:sz w:val="24"/>
          <w:szCs w:val="24"/>
        </w:rPr>
        <w:t>MI;Lakeview</w:t>
      </w:r>
      <w:proofErr w:type="spellEnd"/>
    </w:p>
    <w:p w14:paraId="0FCB5F83" w14:textId="32E4F1F3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Mac Graybill</w:t>
      </w:r>
      <w:r>
        <w:rPr>
          <w:rFonts w:ascii="Arial" w:hAnsi="Arial" w:cs="Arial"/>
          <w:sz w:val="24"/>
          <w:szCs w:val="24"/>
        </w:rPr>
        <w:tab/>
        <w:t>C/UTL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MI/De La Salle</w:t>
      </w:r>
    </w:p>
    <w:p w14:paraId="1422C282" w14:textId="37C281B6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Spencer Nelson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South Bend, IN/John Adams</w:t>
      </w:r>
    </w:p>
    <w:p w14:paraId="3BF6E727" w14:textId="1C993465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Derrick Edington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Pickford, MI/Pickford</w:t>
      </w:r>
    </w:p>
    <w:p w14:paraId="3C7BBBBE" w14:textId="5514DE02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Alex Crump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MI/Northview</w:t>
      </w:r>
    </w:p>
    <w:p w14:paraId="1C95E6CB" w14:textId="3948AB4A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Garrett </w:t>
      </w:r>
      <w:proofErr w:type="spellStart"/>
      <w:r>
        <w:rPr>
          <w:rFonts w:ascii="Arial" w:hAnsi="Arial" w:cs="Arial"/>
          <w:sz w:val="24"/>
          <w:szCs w:val="24"/>
        </w:rPr>
        <w:t>Ketelaar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14:paraId="33E0139F" w14:textId="537F17CD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Kolin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Kemerling</w:t>
      </w:r>
      <w:proofErr w:type="spellEnd"/>
      <w:r>
        <w:rPr>
          <w:rFonts w:ascii="Arial" w:hAnsi="Arial" w:cs="Arial"/>
          <w:sz w:val="24"/>
          <w:szCs w:val="24"/>
        </w:rPr>
        <w:tab/>
        <w:t>C/UTL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4DC0EEE2" w14:textId="1F9DE799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Connor Brawley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Stevensville, MI/Stevensville</w:t>
      </w:r>
    </w:p>
    <w:p w14:paraId="07CA89D0" w14:textId="663667D7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Ryan Mattson</w:t>
      </w:r>
      <w:r>
        <w:rPr>
          <w:rFonts w:ascii="Arial" w:hAnsi="Arial" w:cs="Arial"/>
          <w:sz w:val="24"/>
          <w:szCs w:val="24"/>
        </w:rPr>
        <w:tab/>
        <w:t>C/UTL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14:paraId="503A9CA3" w14:textId="59D360C6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Hunter Nielsen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Plainwell, MI/Plainwell</w:t>
      </w:r>
    </w:p>
    <w:p w14:paraId="1D346BD7" w14:textId="2D50724E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Connor </w:t>
      </w:r>
      <w:proofErr w:type="spellStart"/>
      <w:r>
        <w:rPr>
          <w:rFonts w:ascii="Arial" w:hAnsi="Arial" w:cs="Arial"/>
          <w:sz w:val="24"/>
          <w:szCs w:val="24"/>
        </w:rPr>
        <w:t>Hnilo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Caledonia, MI/Caledonia</w:t>
      </w:r>
    </w:p>
    <w:p w14:paraId="023DF441" w14:textId="4DF6E73D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Brandon Haynes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Climax, MI/Climax-Scotts</w:t>
      </w:r>
    </w:p>
    <w:p w14:paraId="141200E8" w14:textId="08239008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Andrew Hamilton</w:t>
      </w:r>
      <w:r>
        <w:rPr>
          <w:rFonts w:ascii="Arial" w:hAnsi="Arial" w:cs="Arial"/>
          <w:sz w:val="24"/>
          <w:szCs w:val="24"/>
        </w:rPr>
        <w:tab/>
        <w:t>C/UTL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14:paraId="5759266C" w14:textId="53429790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Chad Sommers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Jonesville, MI/Jonesville</w:t>
      </w:r>
    </w:p>
    <w:p w14:paraId="3CBD543E" w14:textId="2A846C01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Adam Henderson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14:paraId="35301DC8" w14:textId="37669C26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Ethan Eldridge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768139E3" w14:textId="78CC885B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 xml:space="preserve">Zach </w:t>
      </w:r>
      <w:proofErr w:type="spellStart"/>
      <w:r>
        <w:rPr>
          <w:rFonts w:ascii="Arial" w:hAnsi="Arial" w:cs="Arial"/>
          <w:sz w:val="24"/>
          <w:szCs w:val="24"/>
        </w:rPr>
        <w:t>Karbowski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14:paraId="59981021" w14:textId="05754C7D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Jacob </w:t>
      </w:r>
      <w:proofErr w:type="spellStart"/>
      <w:r>
        <w:rPr>
          <w:rFonts w:ascii="Arial" w:hAnsi="Arial" w:cs="Arial"/>
          <w:sz w:val="24"/>
          <w:szCs w:val="24"/>
        </w:rPr>
        <w:t>Falzone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Howell, MI/Howell</w:t>
      </w:r>
    </w:p>
    <w:p w14:paraId="0004093E" w14:textId="178340DB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Noland Lawrence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Fenton, MI/Fenton</w:t>
      </w:r>
    </w:p>
    <w:p w14:paraId="215BE1F5" w14:textId="29C592B9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Mark Scannell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MI/Forest Hills Central</w:t>
      </w:r>
    </w:p>
    <w:p w14:paraId="1B9A9DA6" w14:textId="7AD735B1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Mackenzie Martin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Dexter, MI/Dexter</w:t>
      </w:r>
    </w:p>
    <w:p w14:paraId="2D33B96B" w14:textId="07794D4B" w:rsidR="00EB2586" w:rsidRDefault="00EB2586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AJ Mitchell</w:t>
      </w:r>
      <w:r>
        <w:rPr>
          <w:rFonts w:ascii="Arial" w:hAnsi="Arial" w:cs="Arial"/>
          <w:sz w:val="24"/>
          <w:szCs w:val="24"/>
        </w:rPr>
        <w:tab/>
      </w:r>
      <w:r w:rsidR="00777787">
        <w:rPr>
          <w:rFonts w:ascii="Arial" w:hAnsi="Arial" w:cs="Arial"/>
          <w:sz w:val="24"/>
          <w:szCs w:val="24"/>
        </w:rPr>
        <w:t>IF</w:t>
      </w:r>
      <w:r w:rsidR="00777787">
        <w:rPr>
          <w:rFonts w:ascii="Arial" w:hAnsi="Arial" w:cs="Arial"/>
          <w:sz w:val="24"/>
          <w:szCs w:val="24"/>
        </w:rPr>
        <w:tab/>
        <w:t>R/R</w:t>
      </w:r>
      <w:r w:rsidR="00777787">
        <w:rPr>
          <w:rFonts w:ascii="Arial" w:hAnsi="Arial" w:cs="Arial"/>
          <w:sz w:val="24"/>
          <w:szCs w:val="24"/>
        </w:rPr>
        <w:tab/>
        <w:t>5-11</w:t>
      </w:r>
      <w:r w:rsidR="00777787">
        <w:rPr>
          <w:rFonts w:ascii="Arial" w:hAnsi="Arial" w:cs="Arial"/>
          <w:sz w:val="24"/>
          <w:szCs w:val="24"/>
        </w:rPr>
        <w:tab/>
        <w:t>230</w:t>
      </w:r>
      <w:r w:rsidR="00777787">
        <w:rPr>
          <w:rFonts w:ascii="Arial" w:hAnsi="Arial" w:cs="Arial"/>
          <w:sz w:val="24"/>
          <w:szCs w:val="24"/>
        </w:rPr>
        <w:tab/>
        <w:t>SO</w:t>
      </w:r>
      <w:r w:rsidR="00777787">
        <w:rPr>
          <w:rFonts w:ascii="Arial" w:hAnsi="Arial" w:cs="Arial"/>
          <w:sz w:val="24"/>
          <w:szCs w:val="24"/>
        </w:rPr>
        <w:tab/>
        <w:t>Battle Creek, MI/Harper Creek</w:t>
      </w:r>
    </w:p>
    <w:p w14:paraId="5396EB5F" w14:textId="24FB156E" w:rsidR="00777787" w:rsidRDefault="00777787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 xml:space="preserve">Hilton </w:t>
      </w:r>
      <w:proofErr w:type="spellStart"/>
      <w:r>
        <w:rPr>
          <w:rFonts w:ascii="Arial" w:hAnsi="Arial" w:cs="Arial"/>
          <w:sz w:val="24"/>
          <w:szCs w:val="24"/>
        </w:rPr>
        <w:t>Yopp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MI/West Bloomfield</w:t>
      </w:r>
    </w:p>
    <w:p w14:paraId="4F71F1C7" w14:textId="7ABB92CF" w:rsidR="00777787" w:rsidRDefault="00777787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>Dillon Heath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Hasting, MI/Hasting</w:t>
      </w:r>
    </w:p>
    <w:p w14:paraId="08FBF82D" w14:textId="2708274C" w:rsidR="00777787" w:rsidRDefault="00777787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 xml:space="preserve">Jarrod </w:t>
      </w:r>
      <w:proofErr w:type="spellStart"/>
      <w:r>
        <w:rPr>
          <w:rFonts w:ascii="Arial" w:hAnsi="Arial" w:cs="Arial"/>
          <w:sz w:val="24"/>
          <w:szCs w:val="24"/>
        </w:rPr>
        <w:t>Melle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Lowell, MI/Lowell</w:t>
      </w:r>
    </w:p>
    <w:p w14:paraId="7ED85EA1" w14:textId="7EF7F08C" w:rsidR="00777787" w:rsidRDefault="00777787" w:rsidP="00EB258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Cameron Pope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New Lothrop, MI/New Lothrop</w:t>
      </w:r>
    </w:p>
    <w:p w14:paraId="37B8537C" w14:textId="7D35306C" w:rsidR="008257E9" w:rsidRDefault="008257E9" w:rsidP="0043320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6B4262B" w14:textId="77777777" w:rsidR="00BC0C76" w:rsidRDefault="00BC0C7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04B1A8C" w14:textId="4DE99D8B" w:rsidR="003A203E" w:rsidRDefault="00B94B2E" w:rsidP="003A203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E705B">
        <w:rPr>
          <w:rFonts w:ascii="Arial" w:hAnsi="Arial" w:cs="Arial"/>
          <w:sz w:val="24"/>
          <w:szCs w:val="24"/>
        </w:rPr>
        <w:t>Eric Laskovy (1</w:t>
      </w:r>
      <w:r w:rsidR="00777787">
        <w:rPr>
          <w:rFonts w:ascii="Arial" w:hAnsi="Arial" w:cs="Arial"/>
          <w:sz w:val="24"/>
          <w:szCs w:val="24"/>
        </w:rPr>
        <w:t>3</w:t>
      </w:r>
      <w:r w:rsidR="004E705B" w:rsidRPr="004E705B">
        <w:rPr>
          <w:rFonts w:ascii="Arial" w:hAnsi="Arial" w:cs="Arial"/>
          <w:sz w:val="24"/>
          <w:szCs w:val="24"/>
          <w:vertAlign w:val="superscript"/>
        </w:rPr>
        <w:t>th</w:t>
      </w:r>
      <w:r w:rsidR="004E705B">
        <w:rPr>
          <w:rFonts w:ascii="Arial" w:hAnsi="Arial" w:cs="Arial"/>
          <w:sz w:val="24"/>
          <w:szCs w:val="24"/>
        </w:rPr>
        <w:t xml:space="preserve"> Year)</w:t>
      </w:r>
    </w:p>
    <w:p w14:paraId="40931124" w14:textId="3E5411DB" w:rsidR="004E705B" w:rsidRDefault="004E705B" w:rsidP="003A203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ASSOCIATE HEAD COACH: Jim Miller (2</w:t>
      </w:r>
      <w:r w:rsidR="00777787">
        <w:rPr>
          <w:rFonts w:ascii="Arial" w:hAnsi="Arial" w:cs="Arial"/>
          <w:sz w:val="24"/>
          <w:szCs w:val="24"/>
        </w:rPr>
        <w:t>2</w:t>
      </w:r>
      <w:r w:rsidRPr="004E705B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54AD18E1" w14:textId="1167732E" w:rsidR="000D5669" w:rsidRDefault="00404231" w:rsidP="003A203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4E705B">
        <w:rPr>
          <w:rFonts w:ascii="Arial" w:hAnsi="Arial" w:cs="Arial"/>
          <w:sz w:val="24"/>
          <w:szCs w:val="24"/>
        </w:rPr>
        <w:t>ES: Travis Wade (</w:t>
      </w:r>
      <w:r w:rsidR="00777787">
        <w:rPr>
          <w:rFonts w:ascii="Arial" w:hAnsi="Arial" w:cs="Arial"/>
          <w:sz w:val="24"/>
          <w:szCs w:val="24"/>
        </w:rPr>
        <w:t>2</w:t>
      </w:r>
      <w:r w:rsidR="00777787">
        <w:rPr>
          <w:rFonts w:ascii="Arial" w:hAnsi="Arial" w:cs="Arial"/>
          <w:sz w:val="24"/>
          <w:szCs w:val="24"/>
          <w:vertAlign w:val="superscript"/>
        </w:rPr>
        <w:t>nd</w:t>
      </w:r>
      <w:r w:rsidR="004E705B">
        <w:rPr>
          <w:rFonts w:ascii="Arial" w:hAnsi="Arial" w:cs="Arial"/>
          <w:sz w:val="24"/>
          <w:szCs w:val="24"/>
        </w:rPr>
        <w:t xml:space="preserve"> Year), </w:t>
      </w:r>
      <w:r w:rsidR="00777787">
        <w:rPr>
          <w:rFonts w:ascii="Arial" w:hAnsi="Arial" w:cs="Arial"/>
          <w:sz w:val="24"/>
          <w:szCs w:val="24"/>
        </w:rPr>
        <w:t>Randy Ford (1</w:t>
      </w:r>
      <w:r w:rsidR="00777787" w:rsidRPr="00777787">
        <w:rPr>
          <w:rFonts w:ascii="Arial" w:hAnsi="Arial" w:cs="Arial"/>
          <w:sz w:val="24"/>
          <w:szCs w:val="24"/>
          <w:vertAlign w:val="superscript"/>
        </w:rPr>
        <w:t>st</w:t>
      </w:r>
      <w:r w:rsidR="00777787"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574984E4" w14:textId="77777777" w:rsidR="004E705B" w:rsidRDefault="00696BA3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4E705B">
        <w:rPr>
          <w:rFonts w:ascii="Arial" w:hAnsi="Arial" w:cs="Arial"/>
          <w:sz w:val="24"/>
          <w:szCs w:val="24"/>
        </w:rPr>
        <w:t>Tom Shaw</w:t>
      </w:r>
    </w:p>
    <w:p w14:paraId="1410DA7B" w14:textId="5F97BFCD" w:rsidR="00146036" w:rsidRPr="000D5669" w:rsidRDefault="004E705B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Tom Lawrence</w:t>
      </w:r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308C"/>
    <w:rsid w:val="003651ED"/>
    <w:rsid w:val="003A203E"/>
    <w:rsid w:val="003B5E5C"/>
    <w:rsid w:val="003C2408"/>
    <w:rsid w:val="003C7B30"/>
    <w:rsid w:val="00404231"/>
    <w:rsid w:val="00433209"/>
    <w:rsid w:val="004C303D"/>
    <w:rsid w:val="004D5B87"/>
    <w:rsid w:val="004E705B"/>
    <w:rsid w:val="00515D71"/>
    <w:rsid w:val="005777EF"/>
    <w:rsid w:val="00596ED6"/>
    <w:rsid w:val="005B158B"/>
    <w:rsid w:val="005E6211"/>
    <w:rsid w:val="0060022A"/>
    <w:rsid w:val="0063660D"/>
    <w:rsid w:val="00643604"/>
    <w:rsid w:val="006831DA"/>
    <w:rsid w:val="00686F7E"/>
    <w:rsid w:val="00696BA3"/>
    <w:rsid w:val="006A5177"/>
    <w:rsid w:val="00717B56"/>
    <w:rsid w:val="00733EC4"/>
    <w:rsid w:val="00751E03"/>
    <w:rsid w:val="00777787"/>
    <w:rsid w:val="007A34CA"/>
    <w:rsid w:val="007B2023"/>
    <w:rsid w:val="007D5FF6"/>
    <w:rsid w:val="007E1377"/>
    <w:rsid w:val="00814A2B"/>
    <w:rsid w:val="00815857"/>
    <w:rsid w:val="00824233"/>
    <w:rsid w:val="008257E9"/>
    <w:rsid w:val="008562B1"/>
    <w:rsid w:val="008C2427"/>
    <w:rsid w:val="008C50ED"/>
    <w:rsid w:val="008D4FF8"/>
    <w:rsid w:val="008E5377"/>
    <w:rsid w:val="009239BA"/>
    <w:rsid w:val="0094651F"/>
    <w:rsid w:val="009465E3"/>
    <w:rsid w:val="009953E5"/>
    <w:rsid w:val="009970B9"/>
    <w:rsid w:val="00A15F45"/>
    <w:rsid w:val="00A51C5E"/>
    <w:rsid w:val="00AC2D15"/>
    <w:rsid w:val="00B1249A"/>
    <w:rsid w:val="00B94B2E"/>
    <w:rsid w:val="00BC0C76"/>
    <w:rsid w:val="00BF0C4A"/>
    <w:rsid w:val="00BF7EF9"/>
    <w:rsid w:val="00C44599"/>
    <w:rsid w:val="00C524B2"/>
    <w:rsid w:val="00C54788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DA3772"/>
    <w:rsid w:val="00E02553"/>
    <w:rsid w:val="00E54ACA"/>
    <w:rsid w:val="00E80537"/>
    <w:rsid w:val="00E903E6"/>
    <w:rsid w:val="00EB258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1687</Characters>
  <Application>Microsoft Office Word</Application>
  <DocSecurity>0</DocSecurity>
  <Lines>42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2018-05-02T16:20:00Z</cp:lastPrinted>
  <dcterms:created xsi:type="dcterms:W3CDTF">2019-03-15T21:33:00Z</dcterms:created>
  <dcterms:modified xsi:type="dcterms:W3CDTF">2019-03-15T21:33:00Z</dcterms:modified>
</cp:coreProperties>
</file>